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895A2" w14:textId="6DD12956" w:rsidR="00771A06" w:rsidRDefault="00771A06" w:rsidP="00CD72D6">
      <w:pPr>
        <w:jc w:val="center"/>
        <w:rPr>
          <w:b/>
          <w:bCs/>
          <w:sz w:val="40"/>
          <w:szCs w:val="4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23"/>
        <w:gridCol w:w="1924"/>
        <w:gridCol w:w="1924"/>
        <w:gridCol w:w="1924"/>
        <w:gridCol w:w="1923"/>
        <w:gridCol w:w="1924"/>
        <w:gridCol w:w="1924"/>
        <w:gridCol w:w="1924"/>
      </w:tblGrid>
      <w:tr w:rsidR="00155467" w:rsidRPr="008959BF" w14:paraId="124FB6B7" w14:textId="77777777" w:rsidTr="00E61DD1">
        <w:trPr>
          <w:jc w:val="center"/>
        </w:trPr>
        <w:tc>
          <w:tcPr>
            <w:tcW w:w="1923" w:type="dxa"/>
            <w:shd w:val="clear" w:color="auto" w:fill="990033"/>
          </w:tcPr>
          <w:p w14:paraId="794A3A64" w14:textId="277FFF9A" w:rsidR="00155467" w:rsidRPr="008959BF" w:rsidRDefault="00155467" w:rsidP="00CD72D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959BF">
              <w:rPr>
                <w:rFonts w:cstheme="minorHAnsi"/>
                <w:b/>
                <w:bCs/>
                <w:sz w:val="22"/>
                <w:szCs w:val="22"/>
              </w:rPr>
              <w:t>D.T.</w:t>
            </w:r>
          </w:p>
        </w:tc>
        <w:tc>
          <w:tcPr>
            <w:tcW w:w="1924" w:type="dxa"/>
            <w:shd w:val="clear" w:color="auto" w:fill="990033"/>
          </w:tcPr>
          <w:p w14:paraId="58AFFD0B" w14:textId="77B02764" w:rsidR="00155467" w:rsidRPr="008959BF" w:rsidRDefault="00155467" w:rsidP="00CD72D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959BF">
              <w:rPr>
                <w:rFonts w:cstheme="minorHAnsi"/>
                <w:b/>
                <w:bCs/>
                <w:sz w:val="22"/>
                <w:szCs w:val="22"/>
              </w:rPr>
              <w:t>EYFS</w:t>
            </w:r>
          </w:p>
        </w:tc>
        <w:tc>
          <w:tcPr>
            <w:tcW w:w="1924" w:type="dxa"/>
            <w:shd w:val="clear" w:color="auto" w:fill="990033"/>
          </w:tcPr>
          <w:p w14:paraId="680CDD53" w14:textId="1AB2CEB0" w:rsidR="00155467" w:rsidRPr="008959BF" w:rsidRDefault="00155467" w:rsidP="00CD72D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959BF">
              <w:rPr>
                <w:rFonts w:cstheme="minorHAnsi"/>
                <w:b/>
                <w:bCs/>
                <w:sz w:val="22"/>
                <w:szCs w:val="22"/>
              </w:rPr>
              <w:t>Y1</w:t>
            </w:r>
          </w:p>
        </w:tc>
        <w:tc>
          <w:tcPr>
            <w:tcW w:w="1924" w:type="dxa"/>
            <w:shd w:val="clear" w:color="auto" w:fill="990033"/>
          </w:tcPr>
          <w:p w14:paraId="5093B695" w14:textId="7BB4A453" w:rsidR="00155467" w:rsidRPr="008959BF" w:rsidRDefault="00155467" w:rsidP="00CD72D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959BF">
              <w:rPr>
                <w:rFonts w:cstheme="minorHAnsi"/>
                <w:b/>
                <w:bCs/>
                <w:sz w:val="22"/>
                <w:szCs w:val="22"/>
              </w:rPr>
              <w:t>Y2</w:t>
            </w:r>
          </w:p>
        </w:tc>
        <w:tc>
          <w:tcPr>
            <w:tcW w:w="1923" w:type="dxa"/>
            <w:shd w:val="clear" w:color="auto" w:fill="990033"/>
          </w:tcPr>
          <w:p w14:paraId="4DD04E84" w14:textId="45A283E5" w:rsidR="00155467" w:rsidRPr="008959BF" w:rsidRDefault="00155467" w:rsidP="00CD72D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959BF">
              <w:rPr>
                <w:rFonts w:cstheme="minorHAnsi"/>
                <w:b/>
                <w:bCs/>
                <w:sz w:val="22"/>
                <w:szCs w:val="22"/>
              </w:rPr>
              <w:t>Y3</w:t>
            </w:r>
          </w:p>
        </w:tc>
        <w:tc>
          <w:tcPr>
            <w:tcW w:w="1924" w:type="dxa"/>
            <w:shd w:val="clear" w:color="auto" w:fill="990033"/>
          </w:tcPr>
          <w:p w14:paraId="4B60F65E" w14:textId="6E47C1B8" w:rsidR="00155467" w:rsidRPr="008959BF" w:rsidRDefault="00155467" w:rsidP="00CD72D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959BF">
              <w:rPr>
                <w:rFonts w:cstheme="minorHAnsi"/>
                <w:b/>
                <w:bCs/>
                <w:sz w:val="22"/>
                <w:szCs w:val="22"/>
              </w:rPr>
              <w:t>Y4</w:t>
            </w:r>
          </w:p>
        </w:tc>
        <w:tc>
          <w:tcPr>
            <w:tcW w:w="1924" w:type="dxa"/>
            <w:shd w:val="clear" w:color="auto" w:fill="990033"/>
          </w:tcPr>
          <w:p w14:paraId="61D85AE0" w14:textId="2202249F" w:rsidR="00155467" w:rsidRPr="008959BF" w:rsidRDefault="00155467" w:rsidP="00CD72D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959BF">
              <w:rPr>
                <w:rFonts w:cstheme="minorHAnsi"/>
                <w:b/>
                <w:bCs/>
                <w:sz w:val="22"/>
                <w:szCs w:val="22"/>
              </w:rPr>
              <w:t>Y5</w:t>
            </w:r>
          </w:p>
        </w:tc>
        <w:tc>
          <w:tcPr>
            <w:tcW w:w="1924" w:type="dxa"/>
            <w:shd w:val="clear" w:color="auto" w:fill="990033"/>
          </w:tcPr>
          <w:p w14:paraId="44231E57" w14:textId="3D33E14E" w:rsidR="00155467" w:rsidRPr="008959BF" w:rsidRDefault="00155467" w:rsidP="00CD72D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959BF">
              <w:rPr>
                <w:rFonts w:cstheme="minorHAnsi"/>
                <w:b/>
                <w:bCs/>
                <w:sz w:val="22"/>
                <w:szCs w:val="22"/>
              </w:rPr>
              <w:t>Y6</w:t>
            </w:r>
          </w:p>
        </w:tc>
      </w:tr>
      <w:tr w:rsidR="0071094C" w:rsidRPr="008959BF" w14:paraId="2A3C384D" w14:textId="77777777" w:rsidTr="00E61DD1">
        <w:trPr>
          <w:jc w:val="center"/>
        </w:trPr>
        <w:tc>
          <w:tcPr>
            <w:tcW w:w="1923" w:type="dxa"/>
            <w:shd w:val="clear" w:color="auto" w:fill="990033"/>
            <w:vAlign w:val="center"/>
          </w:tcPr>
          <w:p w14:paraId="17214C6C" w14:textId="34AEA447" w:rsidR="0071094C" w:rsidRPr="008959BF" w:rsidRDefault="0071094C" w:rsidP="00397F85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959BF">
              <w:rPr>
                <w:rFonts w:cstheme="minorHAnsi"/>
                <w:b/>
                <w:bCs/>
                <w:sz w:val="22"/>
                <w:szCs w:val="22"/>
              </w:rPr>
              <w:t>Developing, Planning and Communicating Ideas</w:t>
            </w:r>
          </w:p>
        </w:tc>
        <w:tc>
          <w:tcPr>
            <w:tcW w:w="1924" w:type="dxa"/>
            <w:vMerge w:val="restart"/>
          </w:tcPr>
          <w:p w14:paraId="53FAFDDE" w14:textId="77777777" w:rsidR="0071094C" w:rsidRPr="008959BF" w:rsidRDefault="0071094C" w:rsidP="008966F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children safely use and explore a variety of materials, tools and techniques, experimenting with colour, design, texture, form and function?</w:t>
            </w:r>
          </w:p>
          <w:p w14:paraId="5EEA229C" w14:textId="77777777" w:rsidR="0071094C" w:rsidRPr="008959BF" w:rsidRDefault="0071094C" w:rsidP="008966F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children use what they have learned about media and materials in original ways, thinking about uses and purposes?</w:t>
            </w:r>
          </w:p>
          <w:p w14:paraId="573EA944" w14:textId="77777777" w:rsidR="0071094C" w:rsidRPr="008959BF" w:rsidRDefault="0071094C" w:rsidP="008966F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represent their own ideas, thoughts and feelings through design and technology, art, music, dance, role play and stories?</w:t>
            </w:r>
          </w:p>
          <w:p w14:paraId="6B6C7274" w14:textId="77777777" w:rsidR="0071094C" w:rsidRPr="008959BF" w:rsidRDefault="0071094C" w:rsidP="008966F5">
            <w:pPr>
              <w:pStyle w:val="ListParagraph"/>
              <w:ind w:left="3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24" w:type="dxa"/>
          </w:tcPr>
          <w:p w14:paraId="43A0DBE7" w14:textId="728B774B" w:rsidR="0071094C" w:rsidRPr="008959BF" w:rsidRDefault="0071094C" w:rsidP="00780C5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identify the key features of an existing product?</w:t>
            </w:r>
          </w:p>
          <w:p w14:paraId="0D21100D" w14:textId="77777777" w:rsidR="0071094C" w:rsidRPr="008959BF" w:rsidRDefault="0071094C" w:rsidP="00780C5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think of some ideas on their own?</w:t>
            </w:r>
          </w:p>
          <w:p w14:paraId="4871821D" w14:textId="77777777" w:rsidR="0071094C" w:rsidRPr="008959BF" w:rsidRDefault="0071094C" w:rsidP="00780C5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plan an outcome through pictures with labels?</w:t>
            </w:r>
          </w:p>
          <w:p w14:paraId="2F8CE823" w14:textId="3D6C6393" w:rsidR="0071094C" w:rsidRPr="008959BF" w:rsidRDefault="0071094C" w:rsidP="00780C5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explain their ideas orally?</w:t>
            </w:r>
          </w:p>
        </w:tc>
        <w:tc>
          <w:tcPr>
            <w:tcW w:w="1924" w:type="dxa"/>
          </w:tcPr>
          <w:p w14:paraId="33452E70" w14:textId="77777777" w:rsidR="0071094C" w:rsidRPr="008959BF" w:rsidRDefault="0071094C" w:rsidP="0042372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generate ideas through comparing existing products?</w:t>
            </w:r>
          </w:p>
          <w:p w14:paraId="00134054" w14:textId="77777777" w:rsidR="0071094C" w:rsidRPr="008959BF" w:rsidRDefault="0071094C" w:rsidP="0042372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create an innovative product?</w:t>
            </w:r>
          </w:p>
          <w:p w14:paraId="7D978E7C" w14:textId="77777777" w:rsidR="0071094C" w:rsidRPr="008959BF" w:rsidRDefault="0071094C" w:rsidP="0042372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choose the most appropriate tools and materials and explain their choices?</w:t>
            </w:r>
          </w:p>
          <w:p w14:paraId="4BB250AB" w14:textId="23B14D36" w:rsidR="0071094C" w:rsidRPr="008959BF" w:rsidRDefault="0071094C" w:rsidP="0042372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describe their design by using pictures, diagrams and words?</w:t>
            </w:r>
          </w:p>
        </w:tc>
        <w:tc>
          <w:tcPr>
            <w:tcW w:w="1923" w:type="dxa"/>
          </w:tcPr>
          <w:p w14:paraId="328A73C4" w14:textId="77777777" w:rsidR="0071094C" w:rsidRPr="008959BF" w:rsidRDefault="0071094C" w:rsidP="009C4B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plan their design using accurate diagrams and information?</w:t>
            </w:r>
          </w:p>
          <w:p w14:paraId="0487E705" w14:textId="77777777" w:rsidR="0071094C" w:rsidRPr="008959BF" w:rsidRDefault="0071094C" w:rsidP="009C4B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plan the equipment/tools needed and give reasons why?</w:t>
            </w:r>
          </w:p>
          <w:p w14:paraId="6CB662DC" w14:textId="77777777" w:rsidR="0071094C" w:rsidRPr="008959BF" w:rsidRDefault="0071094C" w:rsidP="009C4B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start to order the main stages of making their product?</w:t>
            </w:r>
          </w:p>
          <w:p w14:paraId="2BFB8D08" w14:textId="77777777" w:rsidR="0071094C" w:rsidRPr="008959BF" w:rsidRDefault="0071094C" w:rsidP="009C4B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identify a design criterion and establish a purpose/audience for their product?</w:t>
            </w:r>
          </w:p>
          <w:p w14:paraId="12CD94AE" w14:textId="7A37D520" w:rsidR="0071094C" w:rsidRPr="008959BF" w:rsidRDefault="0071094C" w:rsidP="009C4B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How realistic are their plans? E.g., tools, equipment, materials, components.</w:t>
            </w:r>
          </w:p>
        </w:tc>
        <w:tc>
          <w:tcPr>
            <w:tcW w:w="1924" w:type="dxa"/>
          </w:tcPr>
          <w:p w14:paraId="1A2543DD" w14:textId="77777777" w:rsidR="0071094C" w:rsidRPr="008959BF" w:rsidRDefault="0071094C" w:rsidP="009C4B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create a final design for their product based on initial ideas and revisions based on existing ideas?</w:t>
            </w:r>
          </w:p>
          <w:p w14:paraId="73CD818B" w14:textId="52A43A76" w:rsidR="0071094C" w:rsidRPr="008959BF" w:rsidRDefault="0071094C" w:rsidP="009C4B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create a detailed plan considering their target audience, design criteria and intended purpose?</w:t>
            </w:r>
          </w:p>
        </w:tc>
        <w:tc>
          <w:tcPr>
            <w:tcW w:w="1924" w:type="dxa"/>
          </w:tcPr>
          <w:p w14:paraId="7A9B12AB" w14:textId="77777777" w:rsidR="0071094C" w:rsidRPr="008959BF" w:rsidRDefault="0071094C" w:rsidP="0058021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survey their target audience and use this to generate ideas?</w:t>
            </w:r>
          </w:p>
          <w:p w14:paraId="2A281E69" w14:textId="77777777" w:rsidR="0071094C" w:rsidRPr="008959BF" w:rsidRDefault="0071094C" w:rsidP="0058021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take a user’s view into account when designing?</w:t>
            </w:r>
          </w:p>
          <w:p w14:paraId="60237863" w14:textId="77777777" w:rsidR="0071094C" w:rsidRPr="008959BF" w:rsidRDefault="0071094C" w:rsidP="0058021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 produce a detailed step-by-step plan for their design method?</w:t>
            </w:r>
          </w:p>
          <w:p w14:paraId="2DEFA363" w14:textId="15F5CC6F" w:rsidR="0071094C" w:rsidRPr="008959BF" w:rsidRDefault="0071094C" w:rsidP="0058021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suggest some alternative designs and compare the benefits and drawbacks to inform the design process and outcome?</w:t>
            </w:r>
          </w:p>
        </w:tc>
        <w:tc>
          <w:tcPr>
            <w:tcW w:w="1924" w:type="dxa"/>
          </w:tcPr>
          <w:p w14:paraId="008EB7C4" w14:textId="77777777" w:rsidR="0071094C" w:rsidRPr="008959BF" w:rsidRDefault="0071094C" w:rsidP="0058021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use a range of information to inform their design?</w:t>
            </w:r>
          </w:p>
          <w:p w14:paraId="7E2C8296" w14:textId="77777777" w:rsidR="0071094C" w:rsidRPr="008959BF" w:rsidRDefault="0071094C" w:rsidP="0058021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use market research to inform plans?</w:t>
            </w:r>
          </w:p>
          <w:p w14:paraId="0C9AB107" w14:textId="77777777" w:rsidR="0071094C" w:rsidRPr="008959BF" w:rsidRDefault="0071094C" w:rsidP="0058021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work within constraints?</w:t>
            </w:r>
          </w:p>
          <w:p w14:paraId="25861437" w14:textId="77777777" w:rsidR="0071094C" w:rsidRPr="008959BF" w:rsidRDefault="0071094C" w:rsidP="0058021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justify their plan to someone else?</w:t>
            </w:r>
          </w:p>
          <w:p w14:paraId="23C23E13" w14:textId="77777777" w:rsidR="0071094C" w:rsidRPr="008959BF" w:rsidRDefault="0071094C" w:rsidP="0058021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consider culture and society in their design?</w:t>
            </w:r>
          </w:p>
          <w:p w14:paraId="6DD42C4D" w14:textId="77777777" w:rsidR="0071094C" w:rsidRPr="008959BF" w:rsidRDefault="0071094C" w:rsidP="0058021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Have they considered the use of the product when selecting materials?</w:t>
            </w:r>
          </w:p>
          <w:p w14:paraId="5D5BEA66" w14:textId="0186AE47" w:rsidR="0071094C" w:rsidRPr="008959BF" w:rsidRDefault="0071094C" w:rsidP="0058021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Have they thought about how their product can be marketed through packaging and advertising?</w:t>
            </w:r>
          </w:p>
        </w:tc>
      </w:tr>
      <w:tr w:rsidR="0071094C" w:rsidRPr="008959BF" w14:paraId="51C1729B" w14:textId="77777777" w:rsidTr="00E61DD1">
        <w:trPr>
          <w:jc w:val="center"/>
        </w:trPr>
        <w:tc>
          <w:tcPr>
            <w:tcW w:w="1923" w:type="dxa"/>
            <w:shd w:val="clear" w:color="auto" w:fill="990033"/>
            <w:vAlign w:val="center"/>
          </w:tcPr>
          <w:p w14:paraId="6348B55E" w14:textId="1021ACE0" w:rsidR="0071094C" w:rsidRPr="008959BF" w:rsidRDefault="0071094C" w:rsidP="00397F85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959BF">
              <w:rPr>
                <w:rFonts w:cstheme="minorHAnsi"/>
                <w:b/>
                <w:bCs/>
                <w:sz w:val="22"/>
                <w:szCs w:val="22"/>
              </w:rPr>
              <w:t>Working with Tools, Equipment, Materials and Components to Make Products</w:t>
            </w:r>
          </w:p>
        </w:tc>
        <w:tc>
          <w:tcPr>
            <w:tcW w:w="1924" w:type="dxa"/>
            <w:vMerge/>
          </w:tcPr>
          <w:p w14:paraId="69BACEDB" w14:textId="77777777" w:rsidR="0071094C" w:rsidRPr="008959BF" w:rsidRDefault="0071094C" w:rsidP="00780C5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24" w:type="dxa"/>
          </w:tcPr>
          <w:p w14:paraId="133B3290" w14:textId="3A6FAFDF" w:rsidR="0071094C" w:rsidRPr="008959BF" w:rsidRDefault="0071094C" w:rsidP="00780C5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explain what they are making?</w:t>
            </w:r>
          </w:p>
          <w:p w14:paraId="610F6B0B" w14:textId="77777777" w:rsidR="0071094C" w:rsidRPr="008959BF" w:rsidRDefault="0071094C" w:rsidP="00780C5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select the appropriate resources and tools?</w:t>
            </w:r>
          </w:p>
          <w:p w14:paraId="278A6FB2" w14:textId="77777777" w:rsidR="0071094C" w:rsidRPr="008959BF" w:rsidRDefault="0071094C" w:rsidP="00780C5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explain which tools they are using and why?</w:t>
            </w:r>
          </w:p>
          <w:p w14:paraId="21210097" w14:textId="4C691CBB" w:rsidR="0071094C" w:rsidRPr="008959BF" w:rsidRDefault="0071094C" w:rsidP="00780C5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use tools safely?</w:t>
            </w:r>
          </w:p>
        </w:tc>
        <w:tc>
          <w:tcPr>
            <w:tcW w:w="1924" w:type="dxa"/>
          </w:tcPr>
          <w:p w14:paraId="2B4F8DAF" w14:textId="77777777" w:rsidR="0071094C" w:rsidRPr="008959BF" w:rsidRDefault="0071094C" w:rsidP="0042372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join materials/components together in different ways?</w:t>
            </w:r>
          </w:p>
          <w:p w14:paraId="25FB4393" w14:textId="77777777" w:rsidR="0071094C" w:rsidRPr="008959BF" w:rsidRDefault="0071094C" w:rsidP="0042372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measure materials to use in a model or structure?</w:t>
            </w:r>
          </w:p>
          <w:p w14:paraId="0A20754E" w14:textId="03318C53" w:rsidR="0071094C" w:rsidRPr="008959BF" w:rsidRDefault="0071094C" w:rsidP="0042372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use joining, folding or rolling to make it stronger?</w:t>
            </w:r>
          </w:p>
        </w:tc>
        <w:tc>
          <w:tcPr>
            <w:tcW w:w="1923" w:type="dxa"/>
          </w:tcPr>
          <w:p w14:paraId="60E3959B" w14:textId="77777777" w:rsidR="0071094C" w:rsidRPr="008959BF" w:rsidRDefault="0071094C" w:rsidP="009C4B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use equipment and tool accurately and safely?</w:t>
            </w:r>
          </w:p>
          <w:p w14:paraId="15EF4A6E" w14:textId="77777777" w:rsidR="0071094C" w:rsidRPr="008959BF" w:rsidRDefault="0071094C" w:rsidP="009C4B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select the most appropriate materials, tools and techniques to use?</w:t>
            </w:r>
          </w:p>
          <w:p w14:paraId="18071FC0" w14:textId="77777777" w:rsidR="0071094C" w:rsidRPr="008959BF" w:rsidRDefault="0071094C" w:rsidP="009C4B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manipulate materials using a range of tools and equipment?</w:t>
            </w:r>
          </w:p>
          <w:p w14:paraId="1A40D9A6" w14:textId="41FA19F0" w:rsidR="0071094C" w:rsidRPr="008959BF" w:rsidRDefault="0071094C" w:rsidP="009C4B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 xml:space="preserve">Can they measure, cut and assemble with </w:t>
            </w:r>
            <w:r w:rsidRPr="008959BF">
              <w:rPr>
                <w:rFonts w:cstheme="minorHAnsi"/>
                <w:sz w:val="22"/>
                <w:szCs w:val="22"/>
              </w:rPr>
              <w:lastRenderedPageBreak/>
              <w:t>increasing accuracy?</w:t>
            </w:r>
          </w:p>
        </w:tc>
        <w:tc>
          <w:tcPr>
            <w:tcW w:w="1924" w:type="dxa"/>
          </w:tcPr>
          <w:p w14:paraId="66F82131" w14:textId="77777777" w:rsidR="0071094C" w:rsidRPr="008959BF" w:rsidRDefault="0071094C" w:rsidP="009C4B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lastRenderedPageBreak/>
              <w:t>Can they use equipment and tools with increased accuracy and safely?</w:t>
            </w:r>
          </w:p>
          <w:p w14:paraId="581E4245" w14:textId="77777777" w:rsidR="0071094C" w:rsidRPr="008959BF" w:rsidRDefault="0071094C" w:rsidP="009C4B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select the most effective materials, tools and techniques to use?</w:t>
            </w:r>
          </w:p>
          <w:p w14:paraId="1BE1395E" w14:textId="77777777" w:rsidR="0071094C" w:rsidRPr="008959BF" w:rsidRDefault="0071094C" w:rsidP="009C4B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manipulate materials effectively using a range of tools and equipment?</w:t>
            </w:r>
          </w:p>
          <w:p w14:paraId="44EA8481" w14:textId="48583989" w:rsidR="0071094C" w:rsidRPr="008959BF" w:rsidRDefault="0071094C" w:rsidP="009C4B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lastRenderedPageBreak/>
              <w:t>Can they measure, cut and assemble accurately?</w:t>
            </w:r>
          </w:p>
        </w:tc>
        <w:tc>
          <w:tcPr>
            <w:tcW w:w="1924" w:type="dxa"/>
          </w:tcPr>
          <w:p w14:paraId="26CC0B3F" w14:textId="77777777" w:rsidR="0071094C" w:rsidRPr="008959BF" w:rsidRDefault="0071094C" w:rsidP="0058021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lastRenderedPageBreak/>
              <w:t>Can they choose appropriate tools and materials to ensure that the final product will appeal to the audience?</w:t>
            </w:r>
          </w:p>
          <w:p w14:paraId="73EA227A" w14:textId="2CA9CBDF" w:rsidR="0071094C" w:rsidRPr="008959BF" w:rsidRDefault="0071094C" w:rsidP="0058021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use a range of tools and equipment with good accuracy and effectiveness, within established safety parameters?</w:t>
            </w:r>
          </w:p>
        </w:tc>
        <w:tc>
          <w:tcPr>
            <w:tcW w:w="1924" w:type="dxa"/>
          </w:tcPr>
          <w:p w14:paraId="218618BC" w14:textId="77777777" w:rsidR="0071094C" w:rsidRPr="008959BF" w:rsidRDefault="0071094C" w:rsidP="0058021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choose appropriate tools and materials to ensure that the final product will appeal to the audience?</w:t>
            </w:r>
          </w:p>
          <w:p w14:paraId="78398573" w14:textId="3AF10B3A" w:rsidR="0071094C" w:rsidRPr="008959BF" w:rsidRDefault="0071094C" w:rsidP="0058021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use a range of tools and equipment with good accuracy and effectiveness, within established safety parameters?</w:t>
            </w:r>
          </w:p>
        </w:tc>
      </w:tr>
      <w:tr w:rsidR="0071094C" w:rsidRPr="008959BF" w14:paraId="761DE0B5" w14:textId="77777777" w:rsidTr="00E61DD1">
        <w:trPr>
          <w:jc w:val="center"/>
        </w:trPr>
        <w:tc>
          <w:tcPr>
            <w:tcW w:w="1923" w:type="dxa"/>
            <w:shd w:val="clear" w:color="auto" w:fill="990033"/>
            <w:vAlign w:val="center"/>
          </w:tcPr>
          <w:p w14:paraId="05567875" w14:textId="73ADDD52" w:rsidR="0071094C" w:rsidRPr="008959BF" w:rsidRDefault="0071094C" w:rsidP="0083396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959BF">
              <w:rPr>
                <w:rFonts w:cstheme="minorHAnsi"/>
                <w:b/>
                <w:bCs/>
                <w:sz w:val="22"/>
                <w:szCs w:val="22"/>
              </w:rPr>
              <w:t>Evaluating Processes and Products</w:t>
            </w:r>
          </w:p>
        </w:tc>
        <w:tc>
          <w:tcPr>
            <w:tcW w:w="1924" w:type="dxa"/>
            <w:vMerge/>
          </w:tcPr>
          <w:p w14:paraId="67885628" w14:textId="77777777" w:rsidR="0071094C" w:rsidRPr="008959BF" w:rsidRDefault="0071094C" w:rsidP="00780C5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24" w:type="dxa"/>
          </w:tcPr>
          <w:p w14:paraId="3D276B28" w14:textId="3E9EA763" w:rsidR="0071094C" w:rsidRPr="008959BF" w:rsidRDefault="0071094C" w:rsidP="00780C5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describe how their products works?</w:t>
            </w:r>
          </w:p>
          <w:p w14:paraId="01523706" w14:textId="79B6725B" w:rsidR="0071094C" w:rsidRPr="008959BF" w:rsidRDefault="0071094C" w:rsidP="00780C5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identify success and next steps?</w:t>
            </w:r>
          </w:p>
        </w:tc>
        <w:tc>
          <w:tcPr>
            <w:tcW w:w="1924" w:type="dxa"/>
          </w:tcPr>
          <w:p w14:paraId="68BF6D33" w14:textId="77777777" w:rsidR="0071094C" w:rsidRPr="008959BF" w:rsidRDefault="0071094C" w:rsidP="0042372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assess how well their product works?</w:t>
            </w:r>
          </w:p>
          <w:p w14:paraId="4A1592EF" w14:textId="02C9B658" w:rsidR="0071094C" w:rsidRPr="008959BF" w:rsidRDefault="0071094C" w:rsidP="0042372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If they did it again, can they explain what they would improve?</w:t>
            </w:r>
          </w:p>
        </w:tc>
        <w:tc>
          <w:tcPr>
            <w:tcW w:w="1923" w:type="dxa"/>
          </w:tcPr>
          <w:p w14:paraId="6FD1CAEE" w14:textId="77777777" w:rsidR="0071094C" w:rsidRPr="008959BF" w:rsidRDefault="0071094C" w:rsidP="009C4B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start to think about their ideas as they make progress and be willing to make changes if this helps them to improve their work?</w:t>
            </w:r>
          </w:p>
          <w:p w14:paraId="5E62F270" w14:textId="77777777" w:rsidR="0071094C" w:rsidRPr="008959BF" w:rsidRDefault="0071094C" w:rsidP="009C4B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assess how well their product works in relation to the purpose?</w:t>
            </w:r>
          </w:p>
          <w:p w14:paraId="38B2A5AE" w14:textId="682F0021" w:rsidR="0071094C" w:rsidRPr="008959BF" w:rsidRDefault="0071094C" w:rsidP="009C4B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explain how they could change their design to make it better?</w:t>
            </w:r>
          </w:p>
        </w:tc>
        <w:tc>
          <w:tcPr>
            <w:tcW w:w="1924" w:type="dxa"/>
          </w:tcPr>
          <w:p w14:paraId="1A57EC2D" w14:textId="77777777" w:rsidR="0071094C" w:rsidRPr="008959BF" w:rsidRDefault="0071094C" w:rsidP="009C4B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think about their ideas as they progress and make changes to improve their work?</w:t>
            </w:r>
          </w:p>
          <w:p w14:paraId="3A0C3D69" w14:textId="77777777" w:rsidR="0071094C" w:rsidRPr="008959BF" w:rsidRDefault="0071094C" w:rsidP="009C4B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assess how well their product works in relation to the design criteria and intended purpose?</w:t>
            </w:r>
          </w:p>
          <w:p w14:paraId="388AD4C2" w14:textId="58E62DBD" w:rsidR="0071094C" w:rsidRPr="008959BF" w:rsidRDefault="0071094C" w:rsidP="009C4B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explain how they could improve their design and how their improvements would affect the original outcome?</w:t>
            </w:r>
          </w:p>
        </w:tc>
        <w:tc>
          <w:tcPr>
            <w:tcW w:w="1924" w:type="dxa"/>
          </w:tcPr>
          <w:p w14:paraId="3FBC6EA4" w14:textId="77777777" w:rsidR="0071094C" w:rsidRPr="008959BF" w:rsidRDefault="0071094C" w:rsidP="0058021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continuously check that their design is effective and fit for purpose?</w:t>
            </w:r>
          </w:p>
          <w:p w14:paraId="3AED68AA" w14:textId="77777777" w:rsidR="0071094C" w:rsidRPr="008959BF" w:rsidRDefault="0071094C" w:rsidP="0058021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assess how well their product works in relation to the design criteria and intended purpose and suggest improvements?</w:t>
            </w:r>
          </w:p>
          <w:p w14:paraId="4110FA6E" w14:textId="0348DB91" w:rsidR="0071094C" w:rsidRPr="008959BF" w:rsidRDefault="0071094C" w:rsidP="0058021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evaluate appearance and function against the original design criteria?</w:t>
            </w:r>
          </w:p>
        </w:tc>
        <w:tc>
          <w:tcPr>
            <w:tcW w:w="1924" w:type="dxa"/>
          </w:tcPr>
          <w:p w14:paraId="0C5A49A6" w14:textId="77777777" w:rsidR="0071094C" w:rsidRPr="008959BF" w:rsidRDefault="0071094C" w:rsidP="0058021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How well do they test and evaluate their final product?</w:t>
            </w:r>
          </w:p>
          <w:p w14:paraId="7EC826DD" w14:textId="77777777" w:rsidR="0071094C" w:rsidRPr="008959BF" w:rsidRDefault="0071094C" w:rsidP="0058021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Is it fit for purpose?</w:t>
            </w:r>
          </w:p>
          <w:p w14:paraId="5F87EA03" w14:textId="77777777" w:rsidR="0071094C" w:rsidRPr="008959BF" w:rsidRDefault="0071094C" w:rsidP="0058021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What would improve it?</w:t>
            </w:r>
          </w:p>
          <w:p w14:paraId="7C296D7F" w14:textId="77777777" w:rsidR="0071094C" w:rsidRPr="008959BF" w:rsidRDefault="0071094C" w:rsidP="0058021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Would different resources have improved their product?</w:t>
            </w:r>
          </w:p>
          <w:p w14:paraId="5C5A9D5E" w14:textId="77777777" w:rsidR="0071094C" w:rsidRPr="008959BF" w:rsidRDefault="0071094C" w:rsidP="0058021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Would they need more or different information to make it even better?</w:t>
            </w:r>
          </w:p>
          <w:p w14:paraId="436433A4" w14:textId="72DC63AE" w:rsidR="0071094C" w:rsidRPr="008959BF" w:rsidRDefault="0071094C" w:rsidP="0058021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Does their product meet all design criteria?</w:t>
            </w:r>
          </w:p>
        </w:tc>
      </w:tr>
      <w:tr w:rsidR="0071094C" w:rsidRPr="008959BF" w14:paraId="370C90F8" w14:textId="77777777" w:rsidTr="00E61DD1">
        <w:trPr>
          <w:jc w:val="center"/>
        </w:trPr>
        <w:tc>
          <w:tcPr>
            <w:tcW w:w="1923" w:type="dxa"/>
            <w:shd w:val="clear" w:color="auto" w:fill="990033"/>
            <w:vAlign w:val="center"/>
          </w:tcPr>
          <w:p w14:paraId="77ADEFD7" w14:textId="77777777" w:rsidR="0071094C" w:rsidRPr="008959BF" w:rsidRDefault="0071094C" w:rsidP="00397F85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959BF">
              <w:rPr>
                <w:rFonts w:cstheme="minorHAnsi"/>
                <w:b/>
                <w:bCs/>
                <w:sz w:val="22"/>
                <w:szCs w:val="22"/>
              </w:rPr>
              <w:t>Mechanisms</w:t>
            </w:r>
          </w:p>
          <w:p w14:paraId="626C6C5C" w14:textId="77777777" w:rsidR="0071094C" w:rsidRPr="008959BF" w:rsidRDefault="0071094C" w:rsidP="00397F85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342808E" w14:textId="447BFF60" w:rsidR="0071094C" w:rsidRPr="008959BF" w:rsidRDefault="0071094C" w:rsidP="00397F85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959BF">
              <w:rPr>
                <w:rFonts w:cstheme="minorHAnsi"/>
                <w:b/>
                <w:bCs/>
                <w:sz w:val="22"/>
                <w:szCs w:val="22"/>
              </w:rPr>
              <w:t>(Y6 Electrical &amp; Mechanical)</w:t>
            </w:r>
          </w:p>
        </w:tc>
        <w:tc>
          <w:tcPr>
            <w:tcW w:w="1924" w:type="dxa"/>
            <w:vMerge/>
          </w:tcPr>
          <w:p w14:paraId="5B924965" w14:textId="77777777" w:rsidR="0071094C" w:rsidRPr="008959BF" w:rsidRDefault="0071094C" w:rsidP="00780C5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24" w:type="dxa"/>
          </w:tcPr>
          <w:p w14:paraId="4D2C5123" w14:textId="745E2A86" w:rsidR="0071094C" w:rsidRPr="008959BF" w:rsidRDefault="0071094C" w:rsidP="00780C5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make a product which moves?</w:t>
            </w:r>
          </w:p>
          <w:p w14:paraId="3831852E" w14:textId="77777777" w:rsidR="0071094C" w:rsidRPr="008959BF" w:rsidRDefault="0071094C" w:rsidP="00780C5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cut materials using scissors?</w:t>
            </w:r>
          </w:p>
          <w:p w14:paraId="5ECF0AE7" w14:textId="77777777" w:rsidR="0071094C" w:rsidRPr="008959BF" w:rsidRDefault="0071094C" w:rsidP="00780C5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describe the materials using different words?</w:t>
            </w:r>
          </w:p>
          <w:p w14:paraId="2084144F" w14:textId="532E649B" w:rsidR="0071094C" w:rsidRPr="008959BF" w:rsidRDefault="0071094C" w:rsidP="00780C5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say why they have chosen moving parts?</w:t>
            </w:r>
          </w:p>
        </w:tc>
        <w:tc>
          <w:tcPr>
            <w:tcW w:w="1924" w:type="dxa"/>
          </w:tcPr>
          <w:p w14:paraId="15EA5764" w14:textId="77777777" w:rsidR="0071094C" w:rsidRPr="008959BF" w:rsidRDefault="0071094C" w:rsidP="0042372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 xml:space="preserve">Can they join materials together as part of a moving product? </w:t>
            </w:r>
          </w:p>
          <w:p w14:paraId="060BEEC6" w14:textId="6A07CE46" w:rsidR="0071094C" w:rsidRPr="008959BF" w:rsidRDefault="0071094C" w:rsidP="0042372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explain how different parts move?</w:t>
            </w:r>
          </w:p>
        </w:tc>
        <w:tc>
          <w:tcPr>
            <w:tcW w:w="1923" w:type="dxa"/>
          </w:tcPr>
          <w:p w14:paraId="22B65360" w14:textId="77777777" w:rsidR="0071094C" w:rsidRPr="008959BF" w:rsidRDefault="0071094C" w:rsidP="009C4B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make a product which uses mechanical components?</w:t>
            </w:r>
          </w:p>
          <w:p w14:paraId="12D3CDC4" w14:textId="527152C3" w:rsidR="0071094C" w:rsidRPr="008959BF" w:rsidRDefault="0071094C" w:rsidP="009C4B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use a range of components? E.g., levers, linkages and pneumatic systems</w:t>
            </w:r>
          </w:p>
        </w:tc>
        <w:tc>
          <w:tcPr>
            <w:tcW w:w="1924" w:type="dxa"/>
          </w:tcPr>
          <w:p w14:paraId="3BB9C794" w14:textId="77777777" w:rsidR="0071094C" w:rsidRPr="008959BF" w:rsidRDefault="0071094C" w:rsidP="009C4B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use a simple circuit and add components to it?</w:t>
            </w:r>
          </w:p>
          <w:p w14:paraId="628995A4" w14:textId="340A4368" w:rsidR="0071094C" w:rsidRPr="008959BF" w:rsidRDefault="0071094C" w:rsidP="009C4B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make a product which uses both electrical and mechanical components?</w:t>
            </w:r>
          </w:p>
        </w:tc>
        <w:tc>
          <w:tcPr>
            <w:tcW w:w="1924" w:type="dxa"/>
          </w:tcPr>
          <w:p w14:paraId="39D43764" w14:textId="77777777" w:rsidR="0071094C" w:rsidRPr="008959BF" w:rsidRDefault="0071094C" w:rsidP="0058021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refine their product after testing it?</w:t>
            </w:r>
          </w:p>
          <w:p w14:paraId="533EB2AE" w14:textId="36727F90" w:rsidR="0071094C" w:rsidRPr="008959BF" w:rsidRDefault="0071094C" w:rsidP="0058021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incorporate hydraulics and pneumatics?</w:t>
            </w:r>
          </w:p>
        </w:tc>
        <w:tc>
          <w:tcPr>
            <w:tcW w:w="1924" w:type="dxa"/>
          </w:tcPr>
          <w:p w14:paraId="464F20C6" w14:textId="77777777" w:rsidR="0071094C" w:rsidRPr="008959BF" w:rsidRDefault="0071094C" w:rsidP="0058021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use different kinds of circuits in their product to improve it?</w:t>
            </w:r>
          </w:p>
          <w:p w14:paraId="64A917E8" w14:textId="77777777" w:rsidR="0071094C" w:rsidRPr="008959BF" w:rsidRDefault="0071094C" w:rsidP="0058021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incorporate a switch into their product?</w:t>
            </w:r>
          </w:p>
          <w:p w14:paraId="2759B1F3" w14:textId="494880CB" w:rsidR="0071094C" w:rsidRPr="008959BF" w:rsidRDefault="0071094C" w:rsidP="0058021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refine their product after testing it?</w:t>
            </w:r>
          </w:p>
        </w:tc>
      </w:tr>
      <w:tr w:rsidR="0071094C" w:rsidRPr="008959BF" w14:paraId="79922786" w14:textId="77777777" w:rsidTr="00E61DD1">
        <w:trPr>
          <w:jc w:val="center"/>
        </w:trPr>
        <w:tc>
          <w:tcPr>
            <w:tcW w:w="1923" w:type="dxa"/>
            <w:shd w:val="clear" w:color="auto" w:fill="990033"/>
            <w:vAlign w:val="center"/>
          </w:tcPr>
          <w:p w14:paraId="78223DD3" w14:textId="03B593EB" w:rsidR="0071094C" w:rsidRPr="008959BF" w:rsidRDefault="0071094C" w:rsidP="00397F85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959BF">
              <w:rPr>
                <w:rFonts w:cstheme="minorHAnsi"/>
                <w:b/>
                <w:bCs/>
                <w:sz w:val="22"/>
                <w:szCs w:val="22"/>
              </w:rPr>
              <w:t>Construction and Use of Materials</w:t>
            </w:r>
          </w:p>
        </w:tc>
        <w:tc>
          <w:tcPr>
            <w:tcW w:w="1924" w:type="dxa"/>
            <w:vMerge/>
          </w:tcPr>
          <w:p w14:paraId="78FE09DE" w14:textId="77777777" w:rsidR="0071094C" w:rsidRPr="008959BF" w:rsidRDefault="0071094C" w:rsidP="00780C5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24" w:type="dxa"/>
          </w:tcPr>
          <w:p w14:paraId="26561DDF" w14:textId="16168521" w:rsidR="0071094C" w:rsidRPr="008959BF" w:rsidRDefault="0071094C" w:rsidP="00780C5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arrange pieces of the construction before building?</w:t>
            </w:r>
          </w:p>
          <w:p w14:paraId="37ECE0DB" w14:textId="30EBB05A" w:rsidR="0071094C" w:rsidRPr="008959BF" w:rsidRDefault="0071094C" w:rsidP="00780C5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make a structure/model using different materials?</w:t>
            </w:r>
          </w:p>
        </w:tc>
        <w:tc>
          <w:tcPr>
            <w:tcW w:w="1924" w:type="dxa"/>
          </w:tcPr>
          <w:p w14:paraId="33650576" w14:textId="77777777" w:rsidR="0071094C" w:rsidRPr="008959BF" w:rsidRDefault="0071094C" w:rsidP="0042372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make sensible choices of which materials to use for their construction?</w:t>
            </w:r>
          </w:p>
          <w:p w14:paraId="157B0B53" w14:textId="77C98E9F" w:rsidR="0071094C" w:rsidRPr="008959BF" w:rsidRDefault="0071094C" w:rsidP="0042372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make their structure stronger, stiffer or more stable?</w:t>
            </w:r>
          </w:p>
        </w:tc>
        <w:tc>
          <w:tcPr>
            <w:tcW w:w="1923" w:type="dxa"/>
          </w:tcPr>
          <w:p w14:paraId="6E2D449B" w14:textId="77777777" w:rsidR="0071094C" w:rsidRPr="008959BF" w:rsidRDefault="0071094C" w:rsidP="009C4B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join materials effectively to build a product?</w:t>
            </w:r>
          </w:p>
          <w:p w14:paraId="59ADF1CE" w14:textId="77777777" w:rsidR="0071094C" w:rsidRPr="008959BF" w:rsidRDefault="0071094C" w:rsidP="009C4B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use a range of techniques to shape and mould materials?</w:t>
            </w:r>
          </w:p>
          <w:p w14:paraId="2C6E39DB" w14:textId="50868AB4" w:rsidR="0071094C" w:rsidRPr="008959BF" w:rsidRDefault="0071094C" w:rsidP="009C4B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 xml:space="preserve">Can they use finishing techniques? </w:t>
            </w:r>
            <w:proofErr w:type="gramStart"/>
            <w:r w:rsidRPr="008959BF">
              <w:rPr>
                <w:rFonts w:cstheme="minorHAnsi"/>
                <w:sz w:val="22"/>
                <w:szCs w:val="22"/>
              </w:rPr>
              <w:t>E.g.</w:t>
            </w:r>
            <w:proofErr w:type="gramEnd"/>
            <w:r w:rsidRPr="008959BF">
              <w:rPr>
                <w:rFonts w:cstheme="minorHAnsi"/>
                <w:sz w:val="22"/>
                <w:szCs w:val="22"/>
              </w:rPr>
              <w:t xml:space="preserve"> </w:t>
            </w:r>
            <w:r w:rsidRPr="008959BF">
              <w:rPr>
                <w:rFonts w:cstheme="minorHAnsi"/>
                <w:sz w:val="22"/>
                <w:szCs w:val="22"/>
              </w:rPr>
              <w:lastRenderedPageBreak/>
              <w:t>sanding, varnishing, glazing etc</w:t>
            </w:r>
          </w:p>
        </w:tc>
        <w:tc>
          <w:tcPr>
            <w:tcW w:w="1924" w:type="dxa"/>
          </w:tcPr>
          <w:p w14:paraId="159048F8" w14:textId="77777777" w:rsidR="0071094C" w:rsidRPr="008959BF" w:rsidRDefault="0071094C" w:rsidP="009C4B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lastRenderedPageBreak/>
              <w:t>Can they measure accurately to build effective structures?</w:t>
            </w:r>
          </w:p>
          <w:p w14:paraId="5B4C0664" w14:textId="77777777" w:rsidR="0071094C" w:rsidRPr="008959BF" w:rsidRDefault="0071094C" w:rsidP="009C4B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use a range of techniques to shape and mould?</w:t>
            </w:r>
          </w:p>
          <w:p w14:paraId="0E9E224B" w14:textId="77777777" w:rsidR="0071094C" w:rsidRPr="008959BF" w:rsidRDefault="0071094C" w:rsidP="009C4B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 xml:space="preserve">Can they experiment with a range of techniques to </w:t>
            </w:r>
            <w:r w:rsidRPr="008959BF">
              <w:rPr>
                <w:rFonts w:cstheme="minorHAnsi"/>
                <w:sz w:val="22"/>
                <w:szCs w:val="22"/>
              </w:rPr>
              <w:lastRenderedPageBreak/>
              <w:t>increase stability in a structure?</w:t>
            </w:r>
          </w:p>
          <w:p w14:paraId="1BAE6412" w14:textId="680698AD" w:rsidR="0071094C" w:rsidRPr="008959BF" w:rsidRDefault="0071094C" w:rsidP="009C4B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use finishing techniques, showing an awareness of audience? E.g., sanding, varnishing. Glazing etc</w:t>
            </w:r>
          </w:p>
        </w:tc>
        <w:tc>
          <w:tcPr>
            <w:tcW w:w="1924" w:type="dxa"/>
          </w:tcPr>
          <w:p w14:paraId="464EEE2A" w14:textId="77777777" w:rsidR="0071094C" w:rsidRPr="008959BF" w:rsidRDefault="0071094C" w:rsidP="0058021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lastRenderedPageBreak/>
              <w:t>Are their measurements accurate enough to ensure precision?</w:t>
            </w:r>
          </w:p>
          <w:p w14:paraId="5D13A822" w14:textId="77777777" w:rsidR="0071094C" w:rsidRPr="008959BF" w:rsidRDefault="0071094C" w:rsidP="0058021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demonstrate that their product is strong and fit for purpose?</w:t>
            </w:r>
          </w:p>
          <w:p w14:paraId="0C41D465" w14:textId="4AEFA834" w:rsidR="0071094C" w:rsidRPr="008959BF" w:rsidRDefault="0071094C" w:rsidP="0058021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 xml:space="preserve">Are they motivated to refine and </w:t>
            </w:r>
            <w:r w:rsidRPr="008959BF">
              <w:rPr>
                <w:rFonts w:cstheme="minorHAnsi"/>
                <w:sz w:val="22"/>
                <w:szCs w:val="22"/>
              </w:rPr>
              <w:lastRenderedPageBreak/>
              <w:t>further improve their product?</w:t>
            </w:r>
          </w:p>
        </w:tc>
        <w:tc>
          <w:tcPr>
            <w:tcW w:w="1924" w:type="dxa"/>
          </w:tcPr>
          <w:p w14:paraId="41F314DF" w14:textId="77777777" w:rsidR="0071094C" w:rsidRPr="008959BF" w:rsidRDefault="0071094C" w:rsidP="0058021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lastRenderedPageBreak/>
              <w:t>Are their measurements accurate enough to ensure precision?</w:t>
            </w:r>
          </w:p>
          <w:p w14:paraId="257497B0" w14:textId="77777777" w:rsidR="0071094C" w:rsidRPr="008959BF" w:rsidRDefault="0071094C" w:rsidP="0058021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demonstrate that their product is strong and fit for purpose?</w:t>
            </w:r>
          </w:p>
          <w:p w14:paraId="547DCF9A" w14:textId="1D70E011" w:rsidR="0071094C" w:rsidRPr="008959BF" w:rsidRDefault="0071094C" w:rsidP="0058021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 xml:space="preserve">Are they motivated to refine and </w:t>
            </w:r>
            <w:r w:rsidRPr="008959BF">
              <w:rPr>
                <w:rFonts w:cstheme="minorHAnsi"/>
                <w:sz w:val="22"/>
                <w:szCs w:val="22"/>
              </w:rPr>
              <w:lastRenderedPageBreak/>
              <w:t>further improve their product?</w:t>
            </w:r>
          </w:p>
        </w:tc>
      </w:tr>
      <w:tr w:rsidR="0071094C" w:rsidRPr="008959BF" w14:paraId="0E7BD449" w14:textId="77777777" w:rsidTr="00E61DD1">
        <w:trPr>
          <w:jc w:val="center"/>
        </w:trPr>
        <w:tc>
          <w:tcPr>
            <w:tcW w:w="1923" w:type="dxa"/>
            <w:shd w:val="clear" w:color="auto" w:fill="990033"/>
            <w:vAlign w:val="center"/>
          </w:tcPr>
          <w:p w14:paraId="7703450D" w14:textId="36AF20AD" w:rsidR="0071094C" w:rsidRPr="008959BF" w:rsidRDefault="0071094C" w:rsidP="00397F85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959BF">
              <w:rPr>
                <w:rFonts w:cstheme="minorHAnsi"/>
                <w:b/>
                <w:bCs/>
                <w:sz w:val="22"/>
                <w:szCs w:val="22"/>
              </w:rPr>
              <w:lastRenderedPageBreak/>
              <w:t>Textiles</w:t>
            </w:r>
          </w:p>
        </w:tc>
        <w:tc>
          <w:tcPr>
            <w:tcW w:w="1924" w:type="dxa"/>
            <w:vMerge/>
          </w:tcPr>
          <w:p w14:paraId="1B370D11" w14:textId="77777777" w:rsidR="0071094C" w:rsidRPr="008959BF" w:rsidRDefault="0071094C" w:rsidP="00780C5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24" w:type="dxa"/>
          </w:tcPr>
          <w:p w14:paraId="7AAE2E04" w14:textId="44CD8368" w:rsidR="0071094C" w:rsidRPr="008959BF" w:rsidRDefault="0071094C" w:rsidP="00780C5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group fabrics and threads by colour and texture?</w:t>
            </w:r>
          </w:p>
          <w:p w14:paraId="07284B9D" w14:textId="77777777" w:rsidR="0071094C" w:rsidRPr="008959BF" w:rsidRDefault="0071094C" w:rsidP="00780C5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weave a pattern?</w:t>
            </w:r>
          </w:p>
          <w:p w14:paraId="7A2419D9" w14:textId="37143F1D" w:rsidR="0071094C" w:rsidRPr="008959BF" w:rsidRDefault="0071094C" w:rsidP="00780C5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identify when patterns are used in textile design?</w:t>
            </w:r>
          </w:p>
        </w:tc>
        <w:tc>
          <w:tcPr>
            <w:tcW w:w="1924" w:type="dxa"/>
          </w:tcPr>
          <w:p w14:paraId="103844E7" w14:textId="77777777" w:rsidR="0071094C" w:rsidRPr="008959BF" w:rsidRDefault="0071094C" w:rsidP="0042372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measure an amount of a textile?</w:t>
            </w:r>
          </w:p>
          <w:p w14:paraId="59B80C36" w14:textId="77777777" w:rsidR="0071094C" w:rsidRPr="008959BF" w:rsidRDefault="0071094C" w:rsidP="0042372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join textiles together to make a product using techniques such as stitching?</w:t>
            </w:r>
          </w:p>
          <w:p w14:paraId="04B95999" w14:textId="77777777" w:rsidR="0071094C" w:rsidRPr="008959BF" w:rsidRDefault="0071094C" w:rsidP="0042372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cut textiles accurately?</w:t>
            </w:r>
          </w:p>
          <w:p w14:paraId="55AEFE39" w14:textId="77777777" w:rsidR="0071094C" w:rsidRPr="008959BF" w:rsidRDefault="0071094C" w:rsidP="0042372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explain why they chose a certain textile?</w:t>
            </w:r>
          </w:p>
          <w:p w14:paraId="355BC107" w14:textId="77777777" w:rsidR="0071094C" w:rsidRPr="008959BF" w:rsidRDefault="0071094C" w:rsidP="0042372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bond fabrics together?</w:t>
            </w:r>
          </w:p>
          <w:p w14:paraId="1C08E7BC" w14:textId="77777777" w:rsidR="0071094C" w:rsidRPr="008959BF" w:rsidRDefault="0071094C" w:rsidP="0042372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build an image using fabrics?</w:t>
            </w:r>
          </w:p>
          <w:p w14:paraId="560088E0" w14:textId="24B2BB81" w:rsidR="0071094C" w:rsidRPr="008959BF" w:rsidRDefault="0071094C" w:rsidP="0042372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create a large-scale textile or sculpture piece through class collaboration?</w:t>
            </w:r>
          </w:p>
        </w:tc>
        <w:tc>
          <w:tcPr>
            <w:tcW w:w="1923" w:type="dxa"/>
          </w:tcPr>
          <w:p w14:paraId="129AA8EB" w14:textId="77777777" w:rsidR="0071094C" w:rsidRPr="008959BF" w:rsidRDefault="0071094C" w:rsidP="009C4B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join textiles of different types in a range of ways?</w:t>
            </w:r>
          </w:p>
          <w:p w14:paraId="524EFBD6" w14:textId="77777777" w:rsidR="0071094C" w:rsidRPr="008959BF" w:rsidRDefault="0071094C" w:rsidP="009C4B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choose textiles both for their appearance and qualities?</w:t>
            </w:r>
          </w:p>
          <w:p w14:paraId="3B2030FC" w14:textId="77777777" w:rsidR="0071094C" w:rsidRPr="008959BF" w:rsidRDefault="0071094C" w:rsidP="009C4B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begin to use a range of simple stitches?</w:t>
            </w:r>
          </w:p>
          <w:p w14:paraId="5D041122" w14:textId="77777777" w:rsidR="0071094C" w:rsidRPr="008959BF" w:rsidRDefault="0071094C" w:rsidP="009C4B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use fabric to build an image?</w:t>
            </w:r>
          </w:p>
          <w:p w14:paraId="00121A2D" w14:textId="77777777" w:rsidR="0071094C" w:rsidRPr="008959BF" w:rsidRDefault="0071094C" w:rsidP="009C4B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add details to a piece of work?</w:t>
            </w:r>
          </w:p>
          <w:p w14:paraId="6D8FDAB4" w14:textId="35FFF698" w:rsidR="0071094C" w:rsidRPr="008959BF" w:rsidRDefault="0071094C" w:rsidP="009C4B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add texture to a piece of work?</w:t>
            </w:r>
          </w:p>
        </w:tc>
        <w:tc>
          <w:tcPr>
            <w:tcW w:w="1924" w:type="dxa"/>
          </w:tcPr>
          <w:p w14:paraId="5D0D7175" w14:textId="77777777" w:rsidR="0071094C" w:rsidRPr="008959BF" w:rsidRDefault="0071094C" w:rsidP="009C4B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consider which materials are fit for purpose and join them appropriately?</w:t>
            </w:r>
          </w:p>
          <w:p w14:paraId="67C67782" w14:textId="77777777" w:rsidR="0071094C" w:rsidRPr="008959BF" w:rsidRDefault="0071094C" w:rsidP="009C4B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devise a template or pattern for their product?</w:t>
            </w:r>
          </w:p>
          <w:p w14:paraId="43E3A68B" w14:textId="77777777" w:rsidR="0071094C" w:rsidRPr="008959BF" w:rsidRDefault="0071094C" w:rsidP="009C4B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explore a range of textures using textiles?</w:t>
            </w:r>
          </w:p>
          <w:p w14:paraId="0F79070E" w14:textId="77777777" w:rsidR="0071094C" w:rsidRPr="008959BF" w:rsidRDefault="0071094C" w:rsidP="009C4B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transfer a drawing into a textile design?</w:t>
            </w:r>
          </w:p>
          <w:p w14:paraId="42C629B8" w14:textId="624959DF" w:rsidR="0071094C" w:rsidRPr="008959BF" w:rsidRDefault="0071094C" w:rsidP="009C4B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use artist to influence their textile designs?</w:t>
            </w:r>
          </w:p>
        </w:tc>
        <w:tc>
          <w:tcPr>
            <w:tcW w:w="1924" w:type="dxa"/>
          </w:tcPr>
          <w:p w14:paraId="56005CBC" w14:textId="77777777" w:rsidR="0071094C" w:rsidRPr="008959BF" w:rsidRDefault="0071094C" w:rsidP="0058021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consider the audience when choosing textiles?</w:t>
            </w:r>
          </w:p>
          <w:p w14:paraId="66F27A61" w14:textId="77777777" w:rsidR="0071094C" w:rsidRPr="008959BF" w:rsidRDefault="0071094C" w:rsidP="0058021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make up a prototype first?</w:t>
            </w:r>
          </w:p>
          <w:p w14:paraId="7F4DC329" w14:textId="77777777" w:rsidR="0071094C" w:rsidRPr="008959BF" w:rsidRDefault="0071094C" w:rsidP="0058021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use a range of joining techniques?</w:t>
            </w:r>
          </w:p>
          <w:p w14:paraId="6544F99F" w14:textId="77777777" w:rsidR="0071094C" w:rsidRPr="008959BF" w:rsidRDefault="0071094C" w:rsidP="0058021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devise a template or pattern for their product?</w:t>
            </w:r>
          </w:p>
          <w:p w14:paraId="2229412C" w14:textId="77777777" w:rsidR="0071094C" w:rsidRPr="008959BF" w:rsidRDefault="0071094C" w:rsidP="0058021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explore a range of textures using textiles?</w:t>
            </w:r>
          </w:p>
          <w:p w14:paraId="23B60ADB" w14:textId="77777777" w:rsidR="0071094C" w:rsidRPr="008959BF" w:rsidRDefault="0071094C" w:rsidP="0058021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transfer a drawing into a textile design?</w:t>
            </w:r>
          </w:p>
          <w:p w14:paraId="19CB2D2E" w14:textId="77777777" w:rsidR="0071094C" w:rsidRPr="008959BF" w:rsidRDefault="0071094C" w:rsidP="0058021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experiment with different ways of exploring textiles?</w:t>
            </w:r>
          </w:p>
          <w:p w14:paraId="473B5B46" w14:textId="67169DFF" w:rsidR="0071094C" w:rsidRPr="008959BF" w:rsidRDefault="0071094C" w:rsidP="0058021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use artists to influence their textile designs?</w:t>
            </w:r>
          </w:p>
        </w:tc>
        <w:tc>
          <w:tcPr>
            <w:tcW w:w="1924" w:type="dxa"/>
          </w:tcPr>
          <w:p w14:paraId="5ED039DC" w14:textId="77777777" w:rsidR="0071094C" w:rsidRPr="008959BF" w:rsidRDefault="0071094C" w:rsidP="0058021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consider the audience when choosing textiles?</w:t>
            </w:r>
          </w:p>
          <w:p w14:paraId="75488AE1" w14:textId="77777777" w:rsidR="0071094C" w:rsidRPr="008959BF" w:rsidRDefault="0071094C" w:rsidP="0058021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make up a prototype first?</w:t>
            </w:r>
          </w:p>
          <w:p w14:paraId="4B2967B1" w14:textId="5CEA23EF" w:rsidR="0071094C" w:rsidRPr="008959BF" w:rsidRDefault="0071094C" w:rsidP="0058021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use a range of joining techniques?</w:t>
            </w:r>
          </w:p>
        </w:tc>
      </w:tr>
      <w:tr w:rsidR="0071094C" w:rsidRPr="008959BF" w14:paraId="6543C107" w14:textId="77777777" w:rsidTr="00E61DD1">
        <w:trPr>
          <w:jc w:val="center"/>
        </w:trPr>
        <w:tc>
          <w:tcPr>
            <w:tcW w:w="1923" w:type="dxa"/>
            <w:shd w:val="clear" w:color="auto" w:fill="990033"/>
            <w:vAlign w:val="center"/>
          </w:tcPr>
          <w:p w14:paraId="34C2942D" w14:textId="750D9ACB" w:rsidR="0071094C" w:rsidRPr="008959BF" w:rsidRDefault="0071094C" w:rsidP="00397F85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959BF">
              <w:rPr>
                <w:rFonts w:cstheme="minorHAnsi"/>
                <w:b/>
                <w:bCs/>
                <w:sz w:val="22"/>
                <w:szCs w:val="22"/>
              </w:rPr>
              <w:t>Food &amp; Nutrition</w:t>
            </w:r>
          </w:p>
        </w:tc>
        <w:tc>
          <w:tcPr>
            <w:tcW w:w="1924" w:type="dxa"/>
            <w:vMerge/>
          </w:tcPr>
          <w:p w14:paraId="27BB4CE7" w14:textId="77777777" w:rsidR="0071094C" w:rsidRPr="008959BF" w:rsidRDefault="0071094C" w:rsidP="00780C5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24" w:type="dxa"/>
          </w:tcPr>
          <w:p w14:paraId="5782097E" w14:textId="449D5B1E" w:rsidR="0071094C" w:rsidRPr="008959BF" w:rsidRDefault="0071094C" w:rsidP="00780C5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cut food safely?</w:t>
            </w:r>
          </w:p>
        </w:tc>
        <w:tc>
          <w:tcPr>
            <w:tcW w:w="1924" w:type="dxa"/>
          </w:tcPr>
          <w:p w14:paraId="32B2FCDE" w14:textId="2E8A09AE" w:rsidR="0071094C" w:rsidRPr="008959BF" w:rsidRDefault="0071094C" w:rsidP="0042372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describe the ingredients they are using?</w:t>
            </w:r>
          </w:p>
        </w:tc>
        <w:tc>
          <w:tcPr>
            <w:tcW w:w="1923" w:type="dxa"/>
          </w:tcPr>
          <w:p w14:paraId="179B9F2D" w14:textId="061594BD" w:rsidR="0071094C" w:rsidRPr="008959BF" w:rsidRDefault="0071094C" w:rsidP="009C4B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describe how ingredients come together?</w:t>
            </w:r>
          </w:p>
        </w:tc>
        <w:tc>
          <w:tcPr>
            <w:tcW w:w="1924" w:type="dxa"/>
          </w:tcPr>
          <w:p w14:paraId="4836429C" w14:textId="480B5A80" w:rsidR="0071094C" w:rsidRPr="008959BF" w:rsidRDefault="0071094C" w:rsidP="009C4B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Do they know how to be hygienic and safe when using food?</w:t>
            </w:r>
          </w:p>
        </w:tc>
        <w:tc>
          <w:tcPr>
            <w:tcW w:w="1924" w:type="dxa"/>
          </w:tcPr>
          <w:p w14:paraId="64A63C87" w14:textId="482555F9" w:rsidR="0071094C" w:rsidRPr="008959BF" w:rsidRDefault="0071094C" w:rsidP="0058021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8959BF">
              <w:rPr>
                <w:rFonts w:cstheme="minorHAnsi"/>
                <w:sz w:val="22"/>
                <w:szCs w:val="22"/>
              </w:rPr>
              <w:t>Can they show how to be both hygienic and safe in the kitchen?</w:t>
            </w:r>
          </w:p>
        </w:tc>
        <w:tc>
          <w:tcPr>
            <w:tcW w:w="1924" w:type="dxa"/>
          </w:tcPr>
          <w:p w14:paraId="586CE96C" w14:textId="77777777" w:rsidR="0071094C" w:rsidRPr="008959BF" w:rsidRDefault="0071094C" w:rsidP="0071094C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0C2BBF02" w14:textId="604E6BC3" w:rsidR="00771A06" w:rsidRPr="008959BF" w:rsidRDefault="00771A06" w:rsidP="00CD72D6">
      <w:pPr>
        <w:jc w:val="center"/>
        <w:rPr>
          <w:rFonts w:cstheme="minorHAnsi"/>
          <w:b/>
          <w:bCs/>
          <w:sz w:val="22"/>
          <w:szCs w:val="22"/>
        </w:rPr>
      </w:pPr>
    </w:p>
    <w:p w14:paraId="113F53B7" w14:textId="77777777" w:rsidR="00CD72D6" w:rsidRPr="008959BF" w:rsidRDefault="00CD72D6">
      <w:pPr>
        <w:rPr>
          <w:rFonts w:cstheme="minorHAnsi"/>
          <w:sz w:val="22"/>
          <w:szCs w:val="22"/>
        </w:rPr>
      </w:pPr>
    </w:p>
    <w:sectPr w:rsidR="00CD72D6" w:rsidRPr="008959BF" w:rsidSect="00CD72D6">
      <w:headerReference w:type="default" r:id="rId7"/>
      <w:footerReference w:type="default" r:id="rId8"/>
      <w:pgSz w:w="16840" w:h="11900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444A5" w14:textId="77777777" w:rsidR="00BB4CC9" w:rsidRDefault="00BB4CC9" w:rsidP="00CD72D6">
      <w:r>
        <w:separator/>
      </w:r>
    </w:p>
  </w:endnote>
  <w:endnote w:type="continuationSeparator" w:id="0">
    <w:p w14:paraId="0F59C1E0" w14:textId="77777777" w:rsidR="00BB4CC9" w:rsidRDefault="00BB4CC9" w:rsidP="00CD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5AB3E" w14:textId="53F639C2" w:rsidR="00CD72D6" w:rsidRDefault="00CD72D6">
    <w:pPr>
      <w:pStyle w:val="Footer"/>
    </w:pPr>
  </w:p>
  <w:p w14:paraId="54370A0B" w14:textId="77777777" w:rsidR="00CD72D6" w:rsidRPr="00CD72D6" w:rsidRDefault="00CD72D6" w:rsidP="00CD72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84656" w14:textId="77777777" w:rsidR="00BB4CC9" w:rsidRDefault="00BB4CC9" w:rsidP="00CD72D6">
      <w:r>
        <w:separator/>
      </w:r>
    </w:p>
  </w:footnote>
  <w:footnote w:type="continuationSeparator" w:id="0">
    <w:p w14:paraId="7CC784E6" w14:textId="77777777" w:rsidR="00BB4CC9" w:rsidRDefault="00BB4CC9" w:rsidP="00CD7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FCE8F" w14:textId="4E1FEC18" w:rsidR="00771A06" w:rsidRDefault="00771A06" w:rsidP="00771A06">
    <w:pPr>
      <w:pStyle w:val="Header"/>
      <w:jc w:val="center"/>
      <w:rPr>
        <w:rFonts w:ascii="Arial" w:hAnsi="Arial" w:cs="Arial"/>
        <w:sz w:val="64"/>
        <w:szCs w:val="64"/>
      </w:rPr>
    </w:pPr>
    <w:bookmarkStart w:id="0" w:name="_Hlk534219130"/>
    <w:bookmarkStart w:id="1" w:name="_Hlk534219131"/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60288" behindDoc="0" locked="0" layoutInCell="1" allowOverlap="1" wp14:anchorId="0B2B0F20" wp14:editId="247BFC6B">
          <wp:simplePos x="0" y="0"/>
          <wp:positionH relativeFrom="column">
            <wp:posOffset>9139560</wp:posOffset>
          </wp:positionH>
          <wp:positionV relativeFrom="paragraph">
            <wp:posOffset>208160</wp:posOffset>
          </wp:positionV>
          <wp:extent cx="679450" cy="1009650"/>
          <wp:effectExtent l="0" t="0" r="6350" b="0"/>
          <wp:wrapNone/>
          <wp:docPr id="5" name="Picture 5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59264" behindDoc="0" locked="0" layoutInCell="1" allowOverlap="1" wp14:anchorId="20934061" wp14:editId="3437F98F">
          <wp:simplePos x="0" y="0"/>
          <wp:positionH relativeFrom="column">
            <wp:posOffset>120</wp:posOffset>
          </wp:positionH>
          <wp:positionV relativeFrom="paragraph">
            <wp:posOffset>213360</wp:posOffset>
          </wp:positionV>
          <wp:extent cx="679450" cy="1009650"/>
          <wp:effectExtent l="0" t="0" r="6350" b="0"/>
          <wp:wrapNone/>
          <wp:docPr id="2" name="Picture 2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266FB2" w14:textId="4E5C8324" w:rsidR="00771A06" w:rsidRDefault="00771A06" w:rsidP="00771A06">
    <w:pPr>
      <w:pStyle w:val="Header"/>
      <w:jc w:val="center"/>
      <w:rPr>
        <w:rFonts w:ascii="Arial" w:hAnsi="Arial" w:cs="Arial"/>
        <w:sz w:val="64"/>
        <w:szCs w:val="64"/>
      </w:rPr>
    </w:pPr>
    <w:r w:rsidRPr="004440EA">
      <w:rPr>
        <w:rFonts w:ascii="Arial" w:hAnsi="Arial" w:cs="Arial"/>
        <w:sz w:val="64"/>
        <w:szCs w:val="64"/>
      </w:rPr>
      <w:t>Roby Park Primary School</w:t>
    </w:r>
  </w:p>
  <w:p w14:paraId="7A97E351" w14:textId="3DF9EEC4" w:rsidR="00771A06" w:rsidRDefault="00771A06" w:rsidP="00771A06">
    <w:pPr>
      <w:jc w:val="center"/>
      <w:rPr>
        <w:b/>
        <w:bCs/>
        <w:sz w:val="40"/>
        <w:szCs w:val="40"/>
      </w:rPr>
    </w:pPr>
    <w:r w:rsidRPr="00CD72D6">
      <w:rPr>
        <w:b/>
        <w:bCs/>
        <w:sz w:val="40"/>
        <w:szCs w:val="40"/>
      </w:rPr>
      <w:t xml:space="preserve">Knowledge and Skills </w:t>
    </w:r>
    <w:r>
      <w:rPr>
        <w:b/>
        <w:bCs/>
        <w:sz w:val="40"/>
        <w:szCs w:val="40"/>
      </w:rPr>
      <w:t xml:space="preserve">Progression </w:t>
    </w:r>
    <w:r w:rsidRPr="00CD72D6">
      <w:rPr>
        <w:b/>
        <w:bCs/>
        <w:sz w:val="40"/>
        <w:szCs w:val="40"/>
      </w:rPr>
      <w:t xml:space="preserve">Map – </w:t>
    </w:r>
    <w:r w:rsidR="00E0723B">
      <w:rPr>
        <w:b/>
        <w:bCs/>
        <w:sz w:val="40"/>
        <w:szCs w:val="40"/>
      </w:rPr>
      <w:t>D.T.</w:t>
    </w:r>
    <w:r w:rsidRPr="00CD72D6">
      <w:rPr>
        <w:b/>
        <w:bCs/>
        <w:sz w:val="40"/>
        <w:szCs w:val="40"/>
      </w:rPr>
      <w:t xml:space="preserve"> </w: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B6CC4"/>
    <w:multiLevelType w:val="hybridMultilevel"/>
    <w:tmpl w:val="BA3E5A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834B48"/>
    <w:multiLevelType w:val="hybridMultilevel"/>
    <w:tmpl w:val="53CC0C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CD3334"/>
    <w:multiLevelType w:val="hybridMultilevel"/>
    <w:tmpl w:val="D70A4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B1560"/>
    <w:multiLevelType w:val="hybridMultilevel"/>
    <w:tmpl w:val="78281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210C9"/>
    <w:multiLevelType w:val="hybridMultilevel"/>
    <w:tmpl w:val="36DAD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46FF2"/>
    <w:multiLevelType w:val="hybridMultilevel"/>
    <w:tmpl w:val="E3887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E4479"/>
    <w:multiLevelType w:val="hybridMultilevel"/>
    <w:tmpl w:val="50460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358D5"/>
    <w:multiLevelType w:val="hybridMultilevel"/>
    <w:tmpl w:val="5C8841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A030D2"/>
    <w:multiLevelType w:val="hybridMultilevel"/>
    <w:tmpl w:val="50B81D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AF0A27"/>
    <w:multiLevelType w:val="hybridMultilevel"/>
    <w:tmpl w:val="5958E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361885">
    <w:abstractNumId w:val="9"/>
  </w:num>
  <w:num w:numId="2" w16cid:durableId="391929479">
    <w:abstractNumId w:val="2"/>
  </w:num>
  <w:num w:numId="3" w16cid:durableId="422798694">
    <w:abstractNumId w:val="3"/>
  </w:num>
  <w:num w:numId="4" w16cid:durableId="1878277095">
    <w:abstractNumId w:val="6"/>
  </w:num>
  <w:num w:numId="5" w16cid:durableId="499925054">
    <w:abstractNumId w:val="5"/>
  </w:num>
  <w:num w:numId="6" w16cid:durableId="1103839082">
    <w:abstractNumId w:val="1"/>
  </w:num>
  <w:num w:numId="7" w16cid:durableId="879589335">
    <w:abstractNumId w:val="7"/>
  </w:num>
  <w:num w:numId="8" w16cid:durableId="1053040521">
    <w:abstractNumId w:val="0"/>
  </w:num>
  <w:num w:numId="9" w16cid:durableId="18088932">
    <w:abstractNumId w:val="8"/>
  </w:num>
  <w:num w:numId="10" w16cid:durableId="1824932149">
    <w:abstractNumId w:val="4"/>
  </w:num>
  <w:num w:numId="11" w16cid:durableId="1214854861">
    <w:abstractNumId w:val="1"/>
  </w:num>
  <w:num w:numId="12" w16cid:durableId="1421367887">
    <w:abstractNumId w:val="8"/>
  </w:num>
  <w:num w:numId="13" w16cid:durableId="99753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2D6"/>
    <w:rsid w:val="00042495"/>
    <w:rsid w:val="0012531E"/>
    <w:rsid w:val="00132FEA"/>
    <w:rsid w:val="00155467"/>
    <w:rsid w:val="00186D89"/>
    <w:rsid w:val="001D1316"/>
    <w:rsid w:val="00397F85"/>
    <w:rsid w:val="003E297C"/>
    <w:rsid w:val="00423726"/>
    <w:rsid w:val="004602A1"/>
    <w:rsid w:val="004B6227"/>
    <w:rsid w:val="00580217"/>
    <w:rsid w:val="006A791F"/>
    <w:rsid w:val="006E275C"/>
    <w:rsid w:val="006F1B81"/>
    <w:rsid w:val="0071094C"/>
    <w:rsid w:val="00747EE1"/>
    <w:rsid w:val="00771A06"/>
    <w:rsid w:val="00780C57"/>
    <w:rsid w:val="007D5234"/>
    <w:rsid w:val="00833961"/>
    <w:rsid w:val="00835932"/>
    <w:rsid w:val="008959BF"/>
    <w:rsid w:val="008966F5"/>
    <w:rsid w:val="008E35F2"/>
    <w:rsid w:val="009C4BB8"/>
    <w:rsid w:val="00AD3E5D"/>
    <w:rsid w:val="00BB4CC9"/>
    <w:rsid w:val="00C922FD"/>
    <w:rsid w:val="00CD72D6"/>
    <w:rsid w:val="00E0723B"/>
    <w:rsid w:val="00ED1B8E"/>
    <w:rsid w:val="00F4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42F62C"/>
  <w15:chartTrackingRefBased/>
  <w15:docId w15:val="{EC955B5D-D35C-0B43-9E3D-DD554BD0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7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72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72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2D6"/>
  </w:style>
  <w:style w:type="paragraph" w:styleId="Footer">
    <w:name w:val="footer"/>
    <w:basedOn w:val="Normal"/>
    <w:link w:val="FooterChar"/>
    <w:uiPriority w:val="99"/>
    <w:unhideWhenUsed/>
    <w:rsid w:val="00CD72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Youngman</dc:creator>
  <cp:keywords/>
  <dc:description/>
  <cp:lastModifiedBy>Kathryn</cp:lastModifiedBy>
  <cp:revision>11</cp:revision>
  <dcterms:created xsi:type="dcterms:W3CDTF">2022-10-17T10:07:00Z</dcterms:created>
  <dcterms:modified xsi:type="dcterms:W3CDTF">2023-05-02T18:16:00Z</dcterms:modified>
</cp:coreProperties>
</file>